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2" w:rsidRPr="001013BE" w:rsidRDefault="00050D42" w:rsidP="00050D42">
      <w:pPr>
        <w:spacing w:after="0"/>
        <w:rPr>
          <w:rFonts w:ascii="Sakkal Majalla" w:hAnsi="Sakkal Majalla" w:cs="Sakkal Majalla"/>
          <w:rtl/>
          <w:lang w:bidi="ar-DZ"/>
        </w:rPr>
      </w:pP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الاجتماعية</w:t>
      </w: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050D42" w:rsidRDefault="000700FC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5" style="position:absolute;left:0;text-align:left;margin-left:87.2pt;margin-top:13.55pt;width:348.25pt;height:152.35pt;z-index:251651584" arcsize="10923f" fillcolor="#92d050">
            <v:textbox>
              <w:txbxContent>
                <w:p w:rsidR="00050D42" w:rsidRPr="00C4608D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C4608D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التزام بنشر ملخص أطروحة الدكتوراه</w:t>
                  </w:r>
                </w:p>
                <w:p w:rsidR="00050D42" w:rsidRPr="00C4608D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C4608D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باللغات ( العربية ، الإنجليزية والفرنسية )</w:t>
                  </w:r>
                </w:p>
                <w:p w:rsidR="00050D42" w:rsidRPr="00C4608D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C4608D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على الموقع الرسمي للكلية</w:t>
                  </w:r>
                </w:p>
              </w:txbxContent>
            </v:textbox>
          </v:roundrect>
        </w:pict>
      </w: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50D42" w:rsidRPr="00C2400B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</w:t>
      </w: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أطروحة الدكتوراه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------------------------------------------------------------------------------------------------------------</w:t>
      </w: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------------------------------------------------------------------------------------------------------------------------------------------------</w:t>
      </w: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تاريخ المناقشة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</w:t>
      </w: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الأستاذ المشرف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</w:t>
      </w: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واسم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مساعد المشرف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إن وجد )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</w:t>
      </w:r>
    </w:p>
    <w:p w:rsidR="00050D42" w:rsidRDefault="000700FC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6" style="position:absolute;left:0;text-align:left;margin-left:362.65pt;margin-top:21.35pt;width:148.15pt;height:133.95pt;z-index:251652608" strokeweight="1.5pt">
            <v:textbox>
              <w:txbxContent>
                <w:p w:rsidR="00050D42" w:rsidRPr="00877744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877744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الطالب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8" style="position:absolute;left:0;text-align:left;margin-left:21.6pt;margin-top:21.35pt;width:159.35pt;height:133.95pt;z-index:251653632" strokeweight="1.5pt">
            <v:textbox>
              <w:txbxContent>
                <w:p w:rsidR="00050D42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مساعد المشرف</w:t>
                  </w:r>
                </w:p>
                <w:p w:rsidR="00050D42" w:rsidRPr="00D27B44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 إن وجد ) </w:t>
                  </w:r>
                </w:p>
                <w:p w:rsidR="00050D42" w:rsidRDefault="00050D42" w:rsidP="00050D42"/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7" style="position:absolute;left:0;text-align:left;margin-left:193.5pt;margin-top:21.35pt;width:159.1pt;height:133.95pt;z-index:251654656" strokeweight="1.5pt">
            <v:textbox>
              <w:txbxContent>
                <w:p w:rsidR="00050D42" w:rsidRPr="00D27B44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المشرف</w:t>
                  </w:r>
                </w:p>
              </w:txbxContent>
            </v:textbox>
          </v:rect>
        </w:pict>
      </w: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Pr="00C4608D" w:rsidRDefault="00050D42" w:rsidP="00050D42">
      <w:pPr>
        <w:pStyle w:val="Paragraphedeliste"/>
        <w:numPr>
          <w:ilvl w:val="0"/>
          <w:numId w:val="1"/>
        </w:numPr>
        <w:tabs>
          <w:tab w:val="left" w:pos="1247"/>
          <w:tab w:val="right" w:pos="3826"/>
          <w:tab w:val="right" w:pos="4393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highlight w:val="green"/>
          <w:rtl/>
          <w:lang w:bidi="ar-DZ"/>
        </w:rPr>
      </w:pPr>
      <w:r w:rsidRPr="00C4608D">
        <w:rPr>
          <w:rFonts w:ascii="Sakkal Majalla" w:hAnsi="Sakkal Majalla" w:cs="Sakkal Majalla" w:hint="cs"/>
          <w:b/>
          <w:bCs/>
          <w:sz w:val="28"/>
          <w:szCs w:val="28"/>
          <w:highlight w:val="green"/>
          <w:rtl/>
          <w:lang w:bidi="ar-DZ"/>
        </w:rPr>
        <w:t>يجب وضع تاريخ التوقيع .</w:t>
      </w:r>
    </w:p>
    <w:p w:rsidR="004F6F79" w:rsidRPr="00C4608D" w:rsidRDefault="004F6F79"/>
    <w:sectPr w:rsidR="004F6F79" w:rsidRPr="00C4608D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509" w:rsidRDefault="008D6509" w:rsidP="00C4608D">
      <w:pPr>
        <w:spacing w:after="0" w:line="240" w:lineRule="auto"/>
      </w:pPr>
      <w:r>
        <w:separator/>
      </w:r>
    </w:p>
  </w:endnote>
  <w:endnote w:type="continuationSeparator" w:id="1">
    <w:p w:rsidR="008D6509" w:rsidRDefault="008D6509" w:rsidP="00C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509" w:rsidRDefault="008D6509" w:rsidP="00C4608D">
      <w:pPr>
        <w:spacing w:after="0" w:line="240" w:lineRule="auto"/>
      </w:pPr>
      <w:r>
        <w:separator/>
      </w:r>
    </w:p>
  </w:footnote>
  <w:footnote w:type="continuationSeparator" w:id="1">
    <w:p w:rsidR="008D6509" w:rsidRDefault="008D6509" w:rsidP="00C4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0481A6C"/>
    <w:lvl w:ilvl="0" w:tplc="55DA0DCC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D42"/>
    <w:rsid w:val="00025355"/>
    <w:rsid w:val="00050D42"/>
    <w:rsid w:val="000700FC"/>
    <w:rsid w:val="001647D2"/>
    <w:rsid w:val="00180D2B"/>
    <w:rsid w:val="00264ED5"/>
    <w:rsid w:val="00416005"/>
    <w:rsid w:val="004A2BC8"/>
    <w:rsid w:val="004F6F79"/>
    <w:rsid w:val="008D6509"/>
    <w:rsid w:val="0092536A"/>
    <w:rsid w:val="00991E12"/>
    <w:rsid w:val="00C4608D"/>
    <w:rsid w:val="00C57651"/>
    <w:rsid w:val="00C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0D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46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08D"/>
  </w:style>
  <w:style w:type="paragraph" w:styleId="Pieddepage">
    <w:name w:val="footer"/>
    <w:basedOn w:val="Normal"/>
    <w:link w:val="PieddepageCar"/>
    <w:uiPriority w:val="99"/>
    <w:semiHidden/>
    <w:unhideWhenUsed/>
    <w:rsid w:val="00C46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cp:lastPrinted>2017-12-27T21:44:00Z</cp:lastPrinted>
  <dcterms:created xsi:type="dcterms:W3CDTF">2018-01-31T09:01:00Z</dcterms:created>
  <dcterms:modified xsi:type="dcterms:W3CDTF">2018-01-31T09:01:00Z</dcterms:modified>
</cp:coreProperties>
</file>